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5.6pt;height:0pt;width:463.5pt;z-index:251660288;mso-width-relative:page;mso-height-relative:page;" filled="f" stroked="t" coordsize="21600,21600" o:gfxdata="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MSa9dYAAAAJ&#10;AQAADwAAAAAAAAABACAAAAA4AAAAZHJzL2Rvd25yZXYueG1sUEsBAhQAFAAAAAgAh07iQOdtHwfP&#10;AQAAZgMAAA4AAAAAAAAAAQAgAAAAOw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</wp:posOffset>
                </wp:positionV>
                <wp:extent cx="5934075" cy="0"/>
                <wp:effectExtent l="0" t="15875" r="952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.1pt;height:0pt;width:467.25pt;z-index:251659264;mso-width-relative:page;mso-height-relative:page;" filled="f" stroked="t" coordsize="21600,21600" o:gfxdata="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Dw4a&#10;LdcAAAAHAQAADwAAAAAAAAABACAAAAA4AAAAZHJzL2Rvd25yZXYueG1sUEsBAhQAFAAAAAgAh07i&#10;QPnR0CbUAQAAZgMAAA4AAAAAAAAAAQAgAAAAP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z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lang w:eastAsia="zh-CN"/>
        </w:rPr>
        <w:t>云阳县</w:t>
      </w:r>
      <w:r>
        <w:rPr>
          <w:rFonts w:hint="eastAsia" w:ascii="Times New Roman" w:hAnsi="Times New Roman" w:eastAsia="方正小标宋_GBK"/>
          <w:b w:val="0"/>
          <w:bCs/>
          <w:sz w:val="44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z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</w:rPr>
        <w:t>关于</w:t>
      </w:r>
      <w:r>
        <w:rPr>
          <w:rFonts w:hint="eastAsia" w:ascii="Times New Roman" w:hAnsi="Times New Roman" w:eastAsia="方正小标宋_GBK"/>
          <w:b w:val="0"/>
          <w:bCs/>
          <w:sz w:val="44"/>
          <w:lang w:val="en-US" w:eastAsia="zh-CN"/>
        </w:rPr>
        <w:t>同意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云阳县金种子幼儿园</w:t>
      </w:r>
      <w:r>
        <w:rPr>
          <w:rFonts w:hint="eastAsia" w:ascii="Times New Roman" w:hAnsi="Times New Roman" w:eastAsia="方正小标宋_GBK"/>
          <w:b w:val="0"/>
          <w:bCs/>
          <w:sz w:val="44"/>
        </w:rPr>
        <w:t>变更登记的批复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云阳县金种子幼儿园：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z w:val="32"/>
          <w:szCs w:val="32"/>
        </w:rPr>
        <w:t>关于变更登记的申请及有关材料收悉。经审查，符合法律法规规定的条件。根据《民办非企业单位登记管理暂行条例》，决定准予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变更登记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法人变更为吴思琪。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pacing w:val="-2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z w:val="32"/>
          <w:szCs w:val="32"/>
        </w:rPr>
        <w:t>变更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登记后</w:t>
      </w:r>
      <w:r>
        <w:rPr>
          <w:rFonts w:hint="eastAsia" w:ascii="Times New Roman" w:hAnsi="Times New Roman" w:eastAsia="方正仿宋_GBK"/>
          <w:sz w:val="32"/>
          <w:szCs w:val="32"/>
        </w:rPr>
        <w:t>，应严格遵守宪法、法律、法规和有关政策，依照我局核准的章程开展活动，自觉接受业务主管单位、登记管理机关以及有关部门的指导和监督管理,为促进我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幼儿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教育</w:t>
      </w:r>
      <w:r>
        <w:rPr>
          <w:rFonts w:hint="eastAsia" w:ascii="Times New Roman" w:hAnsi="Times New Roman" w:eastAsia="方正仿宋_GBK"/>
          <w:sz w:val="32"/>
          <w:szCs w:val="32"/>
        </w:rPr>
        <w:t>作出积极贡献。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民政局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0" w:firstLineChars="175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tabs>
          <w:tab w:val="right" w:pos="9070"/>
        </w:tabs>
        <w:spacing w:line="17" w:lineRule="atLeast"/>
        <w:ind w:firstLine="1140" w:firstLineChars="543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3675" w:firstLineChars="1750"/>
        <w:textAlignment w:val="auto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zBjYThkMDViOGE1NjRlOTUxMzQ1N2ZlMDQ0YzkifQ=="/>
  </w:docVars>
  <w:rsids>
    <w:rsidRoot w:val="00AB5945"/>
    <w:rsid w:val="0000710A"/>
    <w:rsid w:val="00022B7D"/>
    <w:rsid w:val="00023A54"/>
    <w:rsid w:val="00025A8B"/>
    <w:rsid w:val="00047277"/>
    <w:rsid w:val="00053514"/>
    <w:rsid w:val="0006690A"/>
    <w:rsid w:val="0007435F"/>
    <w:rsid w:val="00074526"/>
    <w:rsid w:val="0007595F"/>
    <w:rsid w:val="0009394D"/>
    <w:rsid w:val="000D5D4B"/>
    <w:rsid w:val="000D780F"/>
    <w:rsid w:val="000F39C4"/>
    <w:rsid w:val="00105E24"/>
    <w:rsid w:val="00117EE5"/>
    <w:rsid w:val="00122997"/>
    <w:rsid w:val="00124FD7"/>
    <w:rsid w:val="00142550"/>
    <w:rsid w:val="00150402"/>
    <w:rsid w:val="00160C31"/>
    <w:rsid w:val="0016107A"/>
    <w:rsid w:val="0016314C"/>
    <w:rsid w:val="001673B2"/>
    <w:rsid w:val="0018371D"/>
    <w:rsid w:val="001A6BEB"/>
    <w:rsid w:val="001B74E2"/>
    <w:rsid w:val="001C3F43"/>
    <w:rsid w:val="001C52A1"/>
    <w:rsid w:val="001C7245"/>
    <w:rsid w:val="001E6EF3"/>
    <w:rsid w:val="00211256"/>
    <w:rsid w:val="00214FBE"/>
    <w:rsid w:val="00217E23"/>
    <w:rsid w:val="00231700"/>
    <w:rsid w:val="00237127"/>
    <w:rsid w:val="00254A79"/>
    <w:rsid w:val="00262B6C"/>
    <w:rsid w:val="00271E72"/>
    <w:rsid w:val="00273606"/>
    <w:rsid w:val="00283188"/>
    <w:rsid w:val="00292FA9"/>
    <w:rsid w:val="002A4767"/>
    <w:rsid w:val="002A4E52"/>
    <w:rsid w:val="002C067F"/>
    <w:rsid w:val="002D4F3B"/>
    <w:rsid w:val="002E7C4B"/>
    <w:rsid w:val="002F70BE"/>
    <w:rsid w:val="003008C2"/>
    <w:rsid w:val="003158F0"/>
    <w:rsid w:val="003220B2"/>
    <w:rsid w:val="00326F3B"/>
    <w:rsid w:val="003274C2"/>
    <w:rsid w:val="00365654"/>
    <w:rsid w:val="00397B6C"/>
    <w:rsid w:val="003F2B39"/>
    <w:rsid w:val="003F65DC"/>
    <w:rsid w:val="00402326"/>
    <w:rsid w:val="00407EC6"/>
    <w:rsid w:val="00410588"/>
    <w:rsid w:val="004131C0"/>
    <w:rsid w:val="00437CBC"/>
    <w:rsid w:val="00446964"/>
    <w:rsid w:val="00446A0D"/>
    <w:rsid w:val="00461C7E"/>
    <w:rsid w:val="00493ECD"/>
    <w:rsid w:val="004C109C"/>
    <w:rsid w:val="004C2352"/>
    <w:rsid w:val="004C3600"/>
    <w:rsid w:val="004E3703"/>
    <w:rsid w:val="004E45E6"/>
    <w:rsid w:val="00504AC2"/>
    <w:rsid w:val="0051634B"/>
    <w:rsid w:val="005336DF"/>
    <w:rsid w:val="005359AC"/>
    <w:rsid w:val="00541978"/>
    <w:rsid w:val="00577461"/>
    <w:rsid w:val="00586D2D"/>
    <w:rsid w:val="00586EF1"/>
    <w:rsid w:val="00592C3B"/>
    <w:rsid w:val="00592FF5"/>
    <w:rsid w:val="00596F40"/>
    <w:rsid w:val="005C15CE"/>
    <w:rsid w:val="005C1CF2"/>
    <w:rsid w:val="005C68F8"/>
    <w:rsid w:val="005E6829"/>
    <w:rsid w:val="005F4283"/>
    <w:rsid w:val="00600DA1"/>
    <w:rsid w:val="00610E73"/>
    <w:rsid w:val="006138D7"/>
    <w:rsid w:val="00615AFA"/>
    <w:rsid w:val="00636010"/>
    <w:rsid w:val="006605D7"/>
    <w:rsid w:val="006628E0"/>
    <w:rsid w:val="006771BF"/>
    <w:rsid w:val="006B24D0"/>
    <w:rsid w:val="006B368F"/>
    <w:rsid w:val="006C3BF7"/>
    <w:rsid w:val="006D67B0"/>
    <w:rsid w:val="006E6583"/>
    <w:rsid w:val="006F21A1"/>
    <w:rsid w:val="00703ED6"/>
    <w:rsid w:val="0070539B"/>
    <w:rsid w:val="00721D3F"/>
    <w:rsid w:val="007372FD"/>
    <w:rsid w:val="0074002E"/>
    <w:rsid w:val="007409F0"/>
    <w:rsid w:val="007458CE"/>
    <w:rsid w:val="00750718"/>
    <w:rsid w:val="007637AE"/>
    <w:rsid w:val="0077739C"/>
    <w:rsid w:val="00790BDE"/>
    <w:rsid w:val="007C47F7"/>
    <w:rsid w:val="00800C77"/>
    <w:rsid w:val="008216B8"/>
    <w:rsid w:val="00824EDB"/>
    <w:rsid w:val="008253CB"/>
    <w:rsid w:val="00830891"/>
    <w:rsid w:val="00836C50"/>
    <w:rsid w:val="00854C67"/>
    <w:rsid w:val="0086740A"/>
    <w:rsid w:val="008737EA"/>
    <w:rsid w:val="008839B8"/>
    <w:rsid w:val="00885E04"/>
    <w:rsid w:val="00893856"/>
    <w:rsid w:val="00895FD8"/>
    <w:rsid w:val="008A14C9"/>
    <w:rsid w:val="008A4FE3"/>
    <w:rsid w:val="008B0156"/>
    <w:rsid w:val="008C7CA8"/>
    <w:rsid w:val="008D0676"/>
    <w:rsid w:val="008F17A4"/>
    <w:rsid w:val="008F3363"/>
    <w:rsid w:val="008F51FA"/>
    <w:rsid w:val="00904821"/>
    <w:rsid w:val="00916C46"/>
    <w:rsid w:val="00917F3D"/>
    <w:rsid w:val="00924EF2"/>
    <w:rsid w:val="009274AE"/>
    <w:rsid w:val="00933147"/>
    <w:rsid w:val="00941632"/>
    <w:rsid w:val="009474FF"/>
    <w:rsid w:val="009501C0"/>
    <w:rsid w:val="00952A18"/>
    <w:rsid w:val="009650F3"/>
    <w:rsid w:val="00976075"/>
    <w:rsid w:val="00981C0F"/>
    <w:rsid w:val="009822D2"/>
    <w:rsid w:val="009867D2"/>
    <w:rsid w:val="009901F0"/>
    <w:rsid w:val="009931E3"/>
    <w:rsid w:val="009C79A6"/>
    <w:rsid w:val="009D7FFD"/>
    <w:rsid w:val="009E2C4E"/>
    <w:rsid w:val="009E57CA"/>
    <w:rsid w:val="009F24C8"/>
    <w:rsid w:val="00A0438B"/>
    <w:rsid w:val="00A14C91"/>
    <w:rsid w:val="00A31A11"/>
    <w:rsid w:val="00A361C6"/>
    <w:rsid w:val="00A40058"/>
    <w:rsid w:val="00A4017C"/>
    <w:rsid w:val="00A43138"/>
    <w:rsid w:val="00A563DB"/>
    <w:rsid w:val="00A6505B"/>
    <w:rsid w:val="00A66764"/>
    <w:rsid w:val="00A6685D"/>
    <w:rsid w:val="00A86875"/>
    <w:rsid w:val="00A92DC8"/>
    <w:rsid w:val="00A95767"/>
    <w:rsid w:val="00AA77F3"/>
    <w:rsid w:val="00AB0ABF"/>
    <w:rsid w:val="00AB5945"/>
    <w:rsid w:val="00AE0F13"/>
    <w:rsid w:val="00AE5444"/>
    <w:rsid w:val="00AF2457"/>
    <w:rsid w:val="00AF27AB"/>
    <w:rsid w:val="00B00583"/>
    <w:rsid w:val="00B00EB7"/>
    <w:rsid w:val="00B33BAD"/>
    <w:rsid w:val="00B41B91"/>
    <w:rsid w:val="00B43E13"/>
    <w:rsid w:val="00B476DC"/>
    <w:rsid w:val="00B5588A"/>
    <w:rsid w:val="00B6428E"/>
    <w:rsid w:val="00B714C8"/>
    <w:rsid w:val="00B73F31"/>
    <w:rsid w:val="00B76B3D"/>
    <w:rsid w:val="00BA701F"/>
    <w:rsid w:val="00BC1D30"/>
    <w:rsid w:val="00BE2AAD"/>
    <w:rsid w:val="00BE3B6C"/>
    <w:rsid w:val="00BF2547"/>
    <w:rsid w:val="00BF5F0B"/>
    <w:rsid w:val="00C132AE"/>
    <w:rsid w:val="00C25CD4"/>
    <w:rsid w:val="00C542B2"/>
    <w:rsid w:val="00C72E4E"/>
    <w:rsid w:val="00C843FF"/>
    <w:rsid w:val="00CC3EDF"/>
    <w:rsid w:val="00CD33DF"/>
    <w:rsid w:val="00CD53D1"/>
    <w:rsid w:val="00D11394"/>
    <w:rsid w:val="00D13273"/>
    <w:rsid w:val="00D30147"/>
    <w:rsid w:val="00D34E64"/>
    <w:rsid w:val="00D54852"/>
    <w:rsid w:val="00D61531"/>
    <w:rsid w:val="00D70FE1"/>
    <w:rsid w:val="00D725FE"/>
    <w:rsid w:val="00D81B66"/>
    <w:rsid w:val="00D93374"/>
    <w:rsid w:val="00D96368"/>
    <w:rsid w:val="00DA2A0B"/>
    <w:rsid w:val="00DA48FE"/>
    <w:rsid w:val="00DD7DC8"/>
    <w:rsid w:val="00DE51C2"/>
    <w:rsid w:val="00E21D9E"/>
    <w:rsid w:val="00E25989"/>
    <w:rsid w:val="00E279E4"/>
    <w:rsid w:val="00E336F6"/>
    <w:rsid w:val="00E34FC0"/>
    <w:rsid w:val="00E35D7A"/>
    <w:rsid w:val="00E42440"/>
    <w:rsid w:val="00E43F2F"/>
    <w:rsid w:val="00E4701B"/>
    <w:rsid w:val="00E63C65"/>
    <w:rsid w:val="00E64A0D"/>
    <w:rsid w:val="00E76AA3"/>
    <w:rsid w:val="00E94208"/>
    <w:rsid w:val="00E965FC"/>
    <w:rsid w:val="00EA3614"/>
    <w:rsid w:val="00ED1A93"/>
    <w:rsid w:val="00ED48DC"/>
    <w:rsid w:val="00EE37AB"/>
    <w:rsid w:val="00EF0A65"/>
    <w:rsid w:val="00EF35B0"/>
    <w:rsid w:val="00F00ACB"/>
    <w:rsid w:val="00F06172"/>
    <w:rsid w:val="00F1381D"/>
    <w:rsid w:val="00F1402B"/>
    <w:rsid w:val="00F35F77"/>
    <w:rsid w:val="00F45A3B"/>
    <w:rsid w:val="00F47D9D"/>
    <w:rsid w:val="00F51D8B"/>
    <w:rsid w:val="00F57782"/>
    <w:rsid w:val="00F651E9"/>
    <w:rsid w:val="00F766B1"/>
    <w:rsid w:val="00F970EC"/>
    <w:rsid w:val="00FA061A"/>
    <w:rsid w:val="00FB2580"/>
    <w:rsid w:val="00FC296E"/>
    <w:rsid w:val="00FC5F5B"/>
    <w:rsid w:val="00FD5C9A"/>
    <w:rsid w:val="00FE04E9"/>
    <w:rsid w:val="00FE3A10"/>
    <w:rsid w:val="23E16CC9"/>
    <w:rsid w:val="2FAD89B5"/>
    <w:rsid w:val="3E9C26E3"/>
    <w:rsid w:val="3FBEBCE1"/>
    <w:rsid w:val="41504241"/>
    <w:rsid w:val="62852E5D"/>
    <w:rsid w:val="64320468"/>
    <w:rsid w:val="6A1D5CD5"/>
    <w:rsid w:val="7DB5FCF4"/>
    <w:rsid w:val="7F9FFDBB"/>
    <w:rsid w:val="7FDA6B7C"/>
    <w:rsid w:val="F9EFF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9"/>
    <w:qFormat/>
    <w:uiPriority w:val="0"/>
    <w:pPr>
      <w:ind w:left="100" w:leftChars="2500"/>
    </w:pPr>
    <w:rPr>
      <w:rFonts w:ascii="仿宋_GB2312" w:eastAsia="仿宋_GB231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"/>
    <w:link w:val="5"/>
    <w:qFormat/>
    <w:uiPriority w:val="0"/>
    <w:rPr>
      <w:rFonts w:ascii="仿宋_GB2312" w:eastAsia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188</Words>
  <Characters>192</Characters>
  <Lines>4</Lines>
  <Paragraphs>1</Paragraphs>
  <TotalTime>2</TotalTime>
  <ScaleCrop>false</ScaleCrop>
  <LinksUpToDate>false</LinksUpToDate>
  <CharactersWithSpaces>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2013-08-15T09:50:00Z</dcterms:created>
  <dc:creator>FtpDown</dc:creator>
  <cp:lastModifiedBy>user</cp:lastModifiedBy>
  <cp:lastPrinted>2023-08-17T15:32:26Z</cp:lastPrinted>
  <dcterms:modified xsi:type="dcterms:W3CDTF">2023-08-17T15:32:27Z</dcterms:modified>
  <dc:title>重庆市民政局发文稿纸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5518A92F63BC4727AC2653B2531C956F_13</vt:lpwstr>
  </property>
</Properties>
</file>