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14" w:rsidRDefault="00560A14" w:rsidP="00A73EE9">
      <w:pPr>
        <w:spacing w:line="580" w:lineRule="exact"/>
        <w:ind w:firstLineChars="88" w:firstLine="282"/>
        <w:jc w:val="center"/>
        <w:rPr>
          <w:rFonts w:ascii="方正仿宋_GBK" w:eastAsia="方正仿宋_GBK"/>
          <w:sz w:val="32"/>
          <w:szCs w:val="32"/>
        </w:rPr>
      </w:pPr>
    </w:p>
    <w:p w:rsidR="00560A14" w:rsidRDefault="00560A14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</w:p>
    <w:p w:rsidR="00560A14" w:rsidRDefault="00560A14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</w:p>
    <w:p w:rsidR="00560A14" w:rsidRDefault="00560A14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</w:p>
    <w:p w:rsidR="00560A14" w:rsidRDefault="00560A14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</w:p>
    <w:p w:rsidR="00560A14" w:rsidRDefault="00560A14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560A14" w:rsidRDefault="00560A14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560A14" w:rsidRDefault="008B5CBB">
      <w:pPr>
        <w:spacing w:line="580" w:lineRule="exact"/>
        <w:ind w:firstLineChars="900" w:firstLine="2880"/>
        <w:rPr>
          <w:rFonts w:ascii="Times New Roman" w:eastAsia="方正仿宋_GBK" w:hAnsi="方正仿宋_GBK"/>
          <w:sz w:val="32"/>
          <w:szCs w:val="32"/>
        </w:rPr>
      </w:pPr>
      <w:r>
        <w:rPr>
          <w:rFonts w:ascii="Times New Roman" w:eastAsia="方正仿宋_GBK" w:hAnsi="方正仿宋_GBK" w:hint="eastAsia"/>
          <w:sz w:val="32"/>
          <w:szCs w:val="32"/>
        </w:rPr>
        <w:t>农坝府发〔</w:t>
      </w:r>
      <w:r>
        <w:rPr>
          <w:rFonts w:ascii="Times New Roman" w:eastAsia="方正仿宋_GBK" w:hAnsi="方正仿宋_GBK" w:hint="eastAsia"/>
          <w:sz w:val="32"/>
          <w:szCs w:val="32"/>
        </w:rPr>
        <w:t>2022</w:t>
      </w:r>
      <w:r>
        <w:rPr>
          <w:rFonts w:ascii="Times New Roman" w:eastAsia="方正仿宋_GBK" w:hAnsi="方正仿宋_GBK" w:hint="eastAsia"/>
          <w:sz w:val="32"/>
          <w:szCs w:val="32"/>
        </w:rPr>
        <w:t>〕</w:t>
      </w:r>
      <w:r w:rsidR="00A73EE9">
        <w:rPr>
          <w:rFonts w:ascii="Times New Roman" w:eastAsia="方正仿宋_GBK" w:hAnsi="方正仿宋_GBK" w:hint="eastAsia"/>
          <w:sz w:val="32"/>
          <w:szCs w:val="32"/>
        </w:rPr>
        <w:t>34</w:t>
      </w:r>
      <w:r>
        <w:rPr>
          <w:rFonts w:ascii="Times New Roman" w:eastAsia="方正仿宋_GBK" w:hAnsi="方正仿宋_GBK" w:hint="eastAsia"/>
          <w:sz w:val="32"/>
          <w:szCs w:val="32"/>
        </w:rPr>
        <w:t>号</w:t>
      </w:r>
    </w:p>
    <w:p w:rsidR="00560A14" w:rsidRDefault="00560A14">
      <w:pPr>
        <w:topLinePunct/>
        <w:spacing w:line="58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560A14" w:rsidRDefault="00560A14">
      <w:pPr>
        <w:topLinePunct/>
        <w:spacing w:line="58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560A14" w:rsidRDefault="008B5CBB">
      <w:pPr>
        <w:widowControl/>
        <w:spacing w:line="720" w:lineRule="exact"/>
        <w:jc w:val="center"/>
        <w:rPr>
          <w:rFonts w:ascii="方正小标宋_GBK" w:eastAsia="方正小标宋_GBK" w:hAnsi="黑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黑体" w:cs="宋体" w:hint="eastAsia"/>
          <w:color w:val="000000"/>
          <w:kern w:val="0"/>
          <w:sz w:val="44"/>
          <w:szCs w:val="44"/>
        </w:rPr>
        <w:t>农坝镇人民政府</w:t>
      </w:r>
    </w:p>
    <w:p w:rsidR="00560A14" w:rsidRDefault="008B5CBB">
      <w:pPr>
        <w:spacing w:line="720" w:lineRule="exact"/>
        <w:jc w:val="center"/>
        <w:rPr>
          <w:rFonts w:ascii="方正小标宋_GBK" w:eastAsia="方正小标宋_GBK"/>
          <w:color w:val="0D0D0D"/>
          <w:sz w:val="44"/>
          <w:szCs w:val="44"/>
        </w:rPr>
      </w:pPr>
      <w:r>
        <w:rPr>
          <w:rFonts w:ascii="方正小标宋_GBK" w:eastAsia="方正小标宋_GBK" w:hint="eastAsia"/>
          <w:color w:val="0D0D0D"/>
          <w:sz w:val="44"/>
          <w:szCs w:val="44"/>
        </w:rPr>
        <w:t>关于调整农坝镇道安办成员的通知</w:t>
      </w:r>
    </w:p>
    <w:p w:rsidR="00560A14" w:rsidRDefault="00560A14" w:rsidP="00A73EE9">
      <w:pPr>
        <w:spacing w:line="578" w:lineRule="exact"/>
        <w:rPr>
          <w:rFonts w:ascii="方正仿宋_GBK" w:eastAsia="方正仿宋_GBK"/>
          <w:sz w:val="32"/>
          <w:szCs w:val="32"/>
        </w:rPr>
      </w:pPr>
    </w:p>
    <w:p w:rsidR="00560A14" w:rsidRDefault="008B5CBB" w:rsidP="00A73EE9">
      <w:pPr>
        <w:spacing w:line="578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各村（社区），镇属各单位，机关各室（所、站、中心、大队）：</w:t>
      </w:r>
    </w:p>
    <w:p w:rsidR="00560A14" w:rsidRDefault="008B5CBB" w:rsidP="00A73EE9">
      <w:pPr>
        <w:adjustRightInd w:val="0"/>
        <w:snapToGrid w:val="0"/>
        <w:spacing w:line="578" w:lineRule="exact"/>
        <w:ind w:firstLine="630"/>
        <w:rPr>
          <w:rFonts w:ascii="方正仿宋_GBK" w:eastAsia="方正仿宋_GBK" w:hAnsi="方正仿宋_GBK" w:cs="方正仿宋_GBK"/>
          <w:spacing w:val="-2"/>
          <w:sz w:val="32"/>
          <w:szCs w:val="36"/>
        </w:rPr>
      </w:pPr>
      <w:r>
        <w:rPr>
          <w:rFonts w:ascii="方正仿宋_GBK" w:eastAsia="方正仿宋_GBK" w:hAnsi="方正仿宋_GBK" w:cs="方正仿宋_GBK" w:hint="eastAsia"/>
          <w:spacing w:val="-2"/>
          <w:sz w:val="32"/>
          <w:szCs w:val="36"/>
        </w:rPr>
        <w:t>为切实加强全镇道路交通安全监管工作，经镇政府研究同意，决定将</w:t>
      </w:r>
      <w:r>
        <w:rPr>
          <w:rFonts w:ascii="方正仿宋_GBK" w:eastAsia="方正仿宋_GBK" w:hint="eastAsia"/>
          <w:sz w:val="32"/>
          <w:szCs w:val="32"/>
        </w:rPr>
        <w:t>农坝镇道安办成员作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6"/>
        </w:rPr>
        <w:t>如下调整</w:t>
      </w:r>
      <w:r w:rsidR="00615EE8">
        <w:rPr>
          <w:rFonts w:ascii="方正仿宋_GBK" w:eastAsia="方正仿宋_GBK" w:hAnsi="方正仿宋_GBK" w:cs="方正仿宋_GBK" w:hint="eastAsia"/>
          <w:spacing w:val="-2"/>
          <w:sz w:val="32"/>
          <w:szCs w:val="36"/>
        </w:rPr>
        <w:t>:</w:t>
      </w:r>
    </w:p>
    <w:p w:rsidR="00560A14" w:rsidRDefault="008B5CBB" w:rsidP="00A73EE9">
      <w:pPr>
        <w:spacing w:line="578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主</w:t>
      </w:r>
      <w:r w:rsidR="00A73EE9">
        <w:rPr>
          <w:rFonts w:ascii="方正仿宋_GBK" w:eastAsia="方正仿宋_GBK" w:hint="eastAsia"/>
          <w:b/>
          <w:sz w:val="32"/>
          <w:szCs w:val="32"/>
        </w:rPr>
        <w:t xml:space="preserve">  </w:t>
      </w:r>
      <w:r>
        <w:rPr>
          <w:rFonts w:ascii="方正仿宋_GBK" w:eastAsia="方正仿宋_GBK" w:hint="eastAsia"/>
          <w:b/>
          <w:sz w:val="32"/>
          <w:szCs w:val="32"/>
        </w:rPr>
        <w:t>任：</w:t>
      </w:r>
      <w:r>
        <w:rPr>
          <w:rFonts w:ascii="方正仿宋_GBK" w:eastAsia="方正仿宋_GBK" w:hint="eastAsia"/>
          <w:sz w:val="32"/>
          <w:szCs w:val="32"/>
        </w:rPr>
        <w:t>胡开林  镇政法委员、副镇长</w:t>
      </w:r>
    </w:p>
    <w:p w:rsidR="00560A14" w:rsidRDefault="008B5CBB" w:rsidP="00A73EE9">
      <w:pPr>
        <w:spacing w:line="578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副主任：</w:t>
      </w:r>
      <w:r>
        <w:rPr>
          <w:rFonts w:ascii="方正仿宋_GBK" w:eastAsia="方正仿宋_GBK" w:hint="eastAsia"/>
          <w:sz w:val="32"/>
          <w:szCs w:val="32"/>
        </w:rPr>
        <w:t>明钰盛  镇综合行政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执法大队队长</w:t>
      </w:r>
    </w:p>
    <w:p w:rsidR="00560A14" w:rsidRDefault="008B5CBB" w:rsidP="00A73EE9">
      <w:pPr>
        <w:spacing w:line="578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赵浩深  农坝派出所所长</w:t>
      </w:r>
    </w:p>
    <w:p w:rsidR="00560A14" w:rsidRDefault="008B5CBB" w:rsidP="00A73EE9">
      <w:pPr>
        <w:spacing w:line="578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宁  宇  江口公巡中队队长</w:t>
      </w:r>
    </w:p>
    <w:p w:rsidR="00560A14" w:rsidRDefault="008B5CBB" w:rsidP="00A73EE9">
      <w:pPr>
        <w:spacing w:line="578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成  员：</w:t>
      </w:r>
      <w:r>
        <w:rPr>
          <w:rFonts w:ascii="方正仿宋_GBK" w:eastAsia="方正仿宋_GBK" w:hint="eastAsia"/>
          <w:sz w:val="32"/>
          <w:szCs w:val="32"/>
        </w:rPr>
        <w:t>陶国明  镇应急办工作人员</w:t>
      </w:r>
    </w:p>
    <w:p w:rsidR="00560A14" w:rsidRDefault="008B5CBB" w:rsidP="00A73EE9">
      <w:pPr>
        <w:spacing w:line="578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李子华  镇应急办工作人员</w:t>
      </w:r>
    </w:p>
    <w:p w:rsidR="00560A14" w:rsidRDefault="008B5CBB" w:rsidP="00A73EE9">
      <w:pPr>
        <w:spacing w:line="578" w:lineRule="exact"/>
        <w:ind w:firstLineChars="600" w:firstLine="19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cs="仿宋_GB2312" w:hint="eastAsia"/>
          <w:sz w:val="32"/>
          <w:szCs w:val="32"/>
        </w:rPr>
        <w:t>吴川熊  镇</w:t>
      </w:r>
      <w:r>
        <w:rPr>
          <w:rFonts w:ascii="方正仿宋_GBK" w:eastAsia="方正仿宋_GBK" w:hint="eastAsia"/>
          <w:sz w:val="32"/>
          <w:szCs w:val="32"/>
        </w:rPr>
        <w:t>应急办工作人员</w:t>
      </w:r>
    </w:p>
    <w:p w:rsidR="00560A14" w:rsidRDefault="008B5CBB" w:rsidP="00A73EE9">
      <w:pPr>
        <w:snapToGrid w:val="0"/>
        <w:spacing w:line="578" w:lineRule="exact"/>
        <w:ind w:firstLineChars="600" w:firstLine="192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黄金赢  镇应急办工作人员</w:t>
      </w:r>
    </w:p>
    <w:p w:rsidR="00560A14" w:rsidRDefault="008B5CBB" w:rsidP="00A73EE9">
      <w:pPr>
        <w:snapToGrid w:val="0"/>
        <w:spacing w:line="578" w:lineRule="exact"/>
        <w:ind w:firstLineChars="600" w:firstLine="192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郑娜娜</w:t>
      </w:r>
      <w:r w:rsidR="00615EE8"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镇应急办工作人员</w:t>
      </w:r>
    </w:p>
    <w:p w:rsidR="00560A14" w:rsidRDefault="008B5CBB" w:rsidP="00A73EE9">
      <w:pPr>
        <w:spacing w:line="578" w:lineRule="exact"/>
        <w:ind w:firstLine="645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镇应急办加挂“道安办”牌子，</w:t>
      </w:r>
      <w:r>
        <w:rPr>
          <w:rFonts w:ascii="方正仿宋_GBK" w:eastAsia="方正仿宋_GBK" w:hint="eastAsia"/>
          <w:color w:val="333333"/>
          <w:sz w:val="32"/>
          <w:szCs w:val="32"/>
        </w:rPr>
        <w:t>负责全镇农村道路交通安全日常监管工作。</w:t>
      </w:r>
    </w:p>
    <w:p w:rsidR="00560A14" w:rsidRDefault="00560A14" w:rsidP="00A73EE9">
      <w:pPr>
        <w:spacing w:line="578" w:lineRule="exact"/>
        <w:rPr>
          <w:rFonts w:ascii="方正仿宋_GBK" w:eastAsia="方正仿宋_GBK"/>
          <w:color w:val="333333"/>
          <w:sz w:val="32"/>
          <w:szCs w:val="32"/>
        </w:rPr>
      </w:pPr>
    </w:p>
    <w:p w:rsidR="00560A14" w:rsidRDefault="008B5CBB" w:rsidP="00A73EE9">
      <w:pPr>
        <w:spacing w:line="578" w:lineRule="exact"/>
        <w:ind w:firstLineChars="1400" w:firstLine="4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农坝镇人民政府</w:t>
      </w:r>
    </w:p>
    <w:p w:rsidR="00560A14" w:rsidRDefault="008B5CBB" w:rsidP="00A73EE9">
      <w:pPr>
        <w:spacing w:line="578" w:lineRule="exact"/>
        <w:ind w:firstLineChars="1606" w:firstLine="5139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2022年9月1日   </w:t>
      </w:r>
    </w:p>
    <w:p w:rsidR="00560A14" w:rsidRDefault="00560A14" w:rsidP="00A73EE9">
      <w:pPr>
        <w:spacing w:line="578" w:lineRule="exact"/>
        <w:ind w:firstLineChars="1606" w:firstLine="5139"/>
        <w:rPr>
          <w:rFonts w:ascii="方正仿宋_GBK" w:eastAsia="方正仿宋_GBK"/>
          <w:sz w:val="32"/>
          <w:szCs w:val="32"/>
        </w:rPr>
      </w:pPr>
    </w:p>
    <w:p w:rsidR="00560A14" w:rsidRDefault="00560A14" w:rsidP="00A73EE9">
      <w:pPr>
        <w:spacing w:line="578" w:lineRule="exact"/>
        <w:ind w:firstLineChars="1606" w:firstLine="5139"/>
        <w:rPr>
          <w:rFonts w:ascii="方正仿宋_GBK" w:eastAsia="方正仿宋_GBK"/>
          <w:sz w:val="32"/>
          <w:szCs w:val="32"/>
        </w:rPr>
      </w:pPr>
    </w:p>
    <w:p w:rsidR="00560A14" w:rsidRDefault="00560A14" w:rsidP="00A73EE9">
      <w:pPr>
        <w:spacing w:line="578" w:lineRule="exact"/>
        <w:ind w:firstLineChars="1606" w:firstLine="5139"/>
        <w:rPr>
          <w:rFonts w:ascii="方正仿宋_GBK" w:eastAsia="方正仿宋_GBK"/>
          <w:sz w:val="32"/>
          <w:szCs w:val="32"/>
        </w:rPr>
      </w:pPr>
    </w:p>
    <w:p w:rsidR="00560A14" w:rsidRDefault="00560A14" w:rsidP="00A73EE9">
      <w:pPr>
        <w:spacing w:line="510" w:lineRule="exact"/>
        <w:rPr>
          <w:rFonts w:ascii="方正仿宋_GBK" w:eastAsia="方正仿宋_GBK"/>
          <w:sz w:val="32"/>
          <w:szCs w:val="32"/>
        </w:rPr>
      </w:pPr>
    </w:p>
    <w:p w:rsidR="00560A14" w:rsidRDefault="00560A14">
      <w:pPr>
        <w:spacing w:line="510" w:lineRule="exact"/>
        <w:ind w:firstLineChars="1606" w:firstLine="5139"/>
        <w:rPr>
          <w:rFonts w:ascii="方正仿宋_GBK" w:eastAsia="方正仿宋_GBK"/>
          <w:sz w:val="32"/>
          <w:szCs w:val="32"/>
        </w:rPr>
      </w:pPr>
    </w:p>
    <w:p w:rsidR="00560A14" w:rsidRDefault="00560A14">
      <w:pPr>
        <w:spacing w:line="510" w:lineRule="exact"/>
        <w:ind w:firstLineChars="1606" w:firstLine="5139"/>
        <w:rPr>
          <w:rFonts w:ascii="方正仿宋_GBK" w:eastAsia="方正仿宋_GBK"/>
          <w:sz w:val="32"/>
          <w:szCs w:val="32"/>
        </w:rPr>
      </w:pPr>
    </w:p>
    <w:p w:rsidR="00560A14" w:rsidRDefault="00560A14">
      <w:pPr>
        <w:spacing w:line="510" w:lineRule="exact"/>
        <w:ind w:firstLineChars="1606" w:firstLine="5139"/>
        <w:rPr>
          <w:rFonts w:ascii="方正仿宋_GBK" w:eastAsia="方正仿宋_GBK"/>
          <w:sz w:val="32"/>
          <w:szCs w:val="32"/>
        </w:rPr>
      </w:pPr>
    </w:p>
    <w:p w:rsidR="00560A14" w:rsidRDefault="00560A14">
      <w:pPr>
        <w:spacing w:line="510" w:lineRule="exact"/>
        <w:ind w:firstLineChars="1606" w:firstLine="5139"/>
        <w:rPr>
          <w:rFonts w:ascii="方正仿宋_GBK" w:eastAsia="方正仿宋_GBK"/>
          <w:sz w:val="32"/>
          <w:szCs w:val="32"/>
        </w:rPr>
      </w:pPr>
    </w:p>
    <w:p w:rsidR="00560A14" w:rsidRDefault="00560A14">
      <w:pPr>
        <w:spacing w:line="510" w:lineRule="exact"/>
        <w:ind w:firstLineChars="1606" w:firstLine="5139"/>
        <w:rPr>
          <w:rFonts w:ascii="方正仿宋_GBK" w:eastAsia="方正仿宋_GBK"/>
          <w:sz w:val="32"/>
          <w:szCs w:val="32"/>
        </w:rPr>
      </w:pPr>
    </w:p>
    <w:p w:rsidR="00560A14" w:rsidRDefault="00560A14">
      <w:pPr>
        <w:spacing w:line="510" w:lineRule="exact"/>
        <w:ind w:firstLineChars="1606" w:firstLine="5139"/>
        <w:rPr>
          <w:rFonts w:ascii="方正仿宋_GBK" w:eastAsia="方正仿宋_GBK"/>
          <w:sz w:val="32"/>
          <w:szCs w:val="32"/>
        </w:rPr>
      </w:pPr>
    </w:p>
    <w:p w:rsidR="00560A14" w:rsidRDefault="00560A14">
      <w:pPr>
        <w:spacing w:line="510" w:lineRule="exact"/>
        <w:ind w:firstLineChars="1606" w:firstLine="5139"/>
        <w:rPr>
          <w:rFonts w:ascii="方正仿宋_GBK" w:eastAsia="方正仿宋_GBK"/>
          <w:sz w:val="32"/>
          <w:szCs w:val="32"/>
        </w:rPr>
      </w:pPr>
    </w:p>
    <w:p w:rsidR="00560A14" w:rsidRDefault="00560A14">
      <w:pPr>
        <w:spacing w:line="510" w:lineRule="exact"/>
        <w:ind w:firstLineChars="1606" w:firstLine="5139"/>
        <w:rPr>
          <w:rFonts w:ascii="方正仿宋_GBK" w:eastAsia="方正仿宋_GBK"/>
          <w:sz w:val="32"/>
          <w:szCs w:val="32"/>
        </w:rPr>
      </w:pPr>
    </w:p>
    <w:p w:rsidR="00560A14" w:rsidRDefault="00560A14">
      <w:pPr>
        <w:spacing w:line="100" w:lineRule="exact"/>
        <w:rPr>
          <w:rFonts w:ascii="Times New Roman" w:eastAsia="方正仿宋_GBK" w:hAnsi="Times New Roman"/>
          <w:sz w:val="32"/>
          <w:szCs w:val="32"/>
        </w:rPr>
      </w:pPr>
    </w:p>
    <w:p w:rsidR="00560A14" w:rsidRDefault="00560A14">
      <w:pPr>
        <w:spacing w:line="100" w:lineRule="exact"/>
        <w:rPr>
          <w:rFonts w:ascii="Times New Roman" w:eastAsia="方正仿宋_GBK" w:hAnsi="Times New Roman"/>
          <w:sz w:val="32"/>
          <w:szCs w:val="32"/>
        </w:rPr>
      </w:pPr>
    </w:p>
    <w:p w:rsidR="00560A14" w:rsidRDefault="00560A14">
      <w:pPr>
        <w:spacing w:line="100" w:lineRule="exact"/>
        <w:rPr>
          <w:rFonts w:ascii="Times New Roman" w:eastAsia="方正仿宋_GBK" w:hAnsi="Times New Roman"/>
          <w:sz w:val="32"/>
          <w:szCs w:val="32"/>
        </w:rPr>
      </w:pPr>
    </w:p>
    <w:p w:rsidR="00560A14" w:rsidRDefault="008B5CBB">
      <w:pPr>
        <w:pBdr>
          <w:top w:val="single" w:sz="6" w:space="1" w:color="auto"/>
          <w:bottom w:val="single" w:sz="6" w:space="1" w:color="auto"/>
        </w:pBdr>
        <w:spacing w:line="578" w:lineRule="exact"/>
        <w:ind w:firstLineChars="100" w:firstLine="280"/>
        <w:rPr>
          <w:rFonts w:ascii="Times New Roman" w:eastAsia="方正仿宋_GBK" w:hAnsi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农坝镇党政办公室                        2022年9月1日印发  </w:t>
      </w:r>
    </w:p>
    <w:sectPr w:rsidR="00560A14" w:rsidSect="00A73EE9">
      <w:footerReference w:type="even" r:id="rId6"/>
      <w:footerReference w:type="default" r:id="rId7"/>
      <w:pgSz w:w="11906" w:h="16838"/>
      <w:pgMar w:top="2098" w:right="1531" w:bottom="1418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87B" w:rsidRDefault="00C6787B" w:rsidP="00560A14">
      <w:r>
        <w:separator/>
      </w:r>
    </w:p>
  </w:endnote>
  <w:endnote w:type="continuationSeparator" w:id="1">
    <w:p w:rsidR="00C6787B" w:rsidRDefault="00C6787B" w:rsidP="005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14" w:rsidRDefault="008B5CBB">
    <w:pPr>
      <w:pStyle w:val="a5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t xml:space="preserve">— </w:t>
    </w:r>
    <w:r w:rsidR="004F7D3C">
      <w:rPr>
        <w:rFonts w:ascii="Times New Roman" w:eastAsiaTheme="minorEastAsia" w:hAnsi="Times New Roman"/>
        <w:sz w:val="28"/>
        <w:szCs w:val="28"/>
      </w:rPr>
      <w:fldChar w:fldCharType="begin"/>
    </w:r>
    <w:r>
      <w:rPr>
        <w:rFonts w:ascii="Times New Roman" w:eastAsiaTheme="minorEastAsia" w:hAnsi="Times New Roman"/>
        <w:sz w:val="28"/>
        <w:szCs w:val="28"/>
      </w:rPr>
      <w:instrText xml:space="preserve"> PAGE   \* MERGEFORMAT </w:instrText>
    </w:r>
    <w:r w:rsidR="004F7D3C">
      <w:rPr>
        <w:rFonts w:ascii="Times New Roman" w:eastAsiaTheme="minorEastAsia" w:hAnsi="Times New Roman"/>
        <w:sz w:val="28"/>
        <w:szCs w:val="28"/>
      </w:rPr>
      <w:fldChar w:fldCharType="separate"/>
    </w:r>
    <w:r w:rsidR="00615EE8" w:rsidRPr="00615EE8">
      <w:rPr>
        <w:rFonts w:ascii="Times New Roman" w:eastAsiaTheme="minorEastAsia" w:hAnsi="Times New Roman"/>
        <w:noProof/>
        <w:sz w:val="28"/>
        <w:szCs w:val="28"/>
        <w:lang w:val="zh-CN"/>
      </w:rPr>
      <w:t>2</w:t>
    </w:r>
    <w:r w:rsidR="004F7D3C">
      <w:rPr>
        <w:rFonts w:ascii="Times New Roman" w:eastAsiaTheme="minorEastAsia" w:hAnsi="Times New Roman"/>
        <w:sz w:val="28"/>
        <w:szCs w:val="28"/>
      </w:rPr>
      <w:fldChar w:fldCharType="end"/>
    </w:r>
    <w:r>
      <w:rPr>
        <w:rFonts w:asciiTheme="minorEastAsia" w:eastAsiaTheme="minorEastAsia" w:hAnsiTheme="minor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14" w:rsidRDefault="008B5CBB">
    <w:pPr>
      <w:pStyle w:val="a5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t xml:space="preserve">— </w:t>
    </w:r>
    <w:r w:rsidR="004F7D3C">
      <w:rPr>
        <w:rFonts w:ascii="Times New Roman" w:eastAsiaTheme="minorEastAsia" w:hAnsi="Times New Roman"/>
        <w:sz w:val="28"/>
        <w:szCs w:val="28"/>
      </w:rPr>
      <w:fldChar w:fldCharType="begin"/>
    </w:r>
    <w:r>
      <w:rPr>
        <w:rFonts w:ascii="Times New Roman" w:eastAsiaTheme="minorEastAsia" w:hAnsi="Times New Roman"/>
        <w:sz w:val="28"/>
        <w:szCs w:val="28"/>
      </w:rPr>
      <w:instrText xml:space="preserve"> PAGE   \* MERGEFORMAT </w:instrText>
    </w:r>
    <w:r w:rsidR="004F7D3C">
      <w:rPr>
        <w:rFonts w:ascii="Times New Roman" w:eastAsiaTheme="minorEastAsia" w:hAnsi="Times New Roman"/>
        <w:sz w:val="28"/>
        <w:szCs w:val="28"/>
      </w:rPr>
      <w:fldChar w:fldCharType="separate"/>
    </w:r>
    <w:r w:rsidR="00615EE8" w:rsidRPr="00615EE8">
      <w:rPr>
        <w:rFonts w:ascii="Times New Roman" w:eastAsiaTheme="minorEastAsia" w:hAnsi="Times New Roman"/>
        <w:noProof/>
        <w:sz w:val="28"/>
        <w:szCs w:val="28"/>
        <w:lang w:val="zh-CN"/>
      </w:rPr>
      <w:t>1</w:t>
    </w:r>
    <w:r w:rsidR="004F7D3C">
      <w:rPr>
        <w:rFonts w:ascii="Times New Roman" w:eastAsiaTheme="minorEastAsia" w:hAnsi="Times New Roman"/>
        <w:sz w:val="28"/>
        <w:szCs w:val="28"/>
      </w:rPr>
      <w:fldChar w:fldCharType="end"/>
    </w:r>
    <w:r>
      <w:rPr>
        <w:rFonts w:asciiTheme="minorEastAsia" w:eastAsiaTheme="minorEastAsia" w:hAnsiTheme="minor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87B" w:rsidRDefault="00C6787B" w:rsidP="00560A14">
      <w:r>
        <w:separator/>
      </w:r>
    </w:p>
  </w:footnote>
  <w:footnote w:type="continuationSeparator" w:id="1">
    <w:p w:rsidR="00C6787B" w:rsidRDefault="00C6787B" w:rsidP="00560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EwYmVlNTcxZGE0YjNjOWQ2MWUyNDBlNmM1OGNlYjYifQ=="/>
  </w:docVars>
  <w:rsids>
    <w:rsidRoot w:val="00247041"/>
    <w:rsid w:val="00010FF8"/>
    <w:rsid w:val="000223E9"/>
    <w:rsid w:val="00024CA4"/>
    <w:rsid w:val="0006007C"/>
    <w:rsid w:val="000A31F9"/>
    <w:rsid w:val="000A56EF"/>
    <w:rsid w:val="000F65BE"/>
    <w:rsid w:val="00125A21"/>
    <w:rsid w:val="001552C4"/>
    <w:rsid w:val="00165BE1"/>
    <w:rsid w:val="001B5278"/>
    <w:rsid w:val="001E4D48"/>
    <w:rsid w:val="00226D48"/>
    <w:rsid w:val="00234164"/>
    <w:rsid w:val="0023555E"/>
    <w:rsid w:val="00247041"/>
    <w:rsid w:val="00262574"/>
    <w:rsid w:val="002A1D00"/>
    <w:rsid w:val="002C2AE7"/>
    <w:rsid w:val="002F37FD"/>
    <w:rsid w:val="0030641D"/>
    <w:rsid w:val="0036428A"/>
    <w:rsid w:val="003A066E"/>
    <w:rsid w:val="003A4175"/>
    <w:rsid w:val="003A5780"/>
    <w:rsid w:val="003A709F"/>
    <w:rsid w:val="003C5347"/>
    <w:rsid w:val="003F4026"/>
    <w:rsid w:val="00456056"/>
    <w:rsid w:val="0048254B"/>
    <w:rsid w:val="004960D7"/>
    <w:rsid w:val="004A364B"/>
    <w:rsid w:val="004A3C34"/>
    <w:rsid w:val="004E379B"/>
    <w:rsid w:val="004F7D3C"/>
    <w:rsid w:val="00504849"/>
    <w:rsid w:val="00513D11"/>
    <w:rsid w:val="0053168D"/>
    <w:rsid w:val="0053456A"/>
    <w:rsid w:val="00560A14"/>
    <w:rsid w:val="005A2320"/>
    <w:rsid w:val="005C60DB"/>
    <w:rsid w:val="005E3C41"/>
    <w:rsid w:val="005F3D4F"/>
    <w:rsid w:val="0061460A"/>
    <w:rsid w:val="00615EE8"/>
    <w:rsid w:val="00682EAF"/>
    <w:rsid w:val="00720378"/>
    <w:rsid w:val="00730997"/>
    <w:rsid w:val="00765BC2"/>
    <w:rsid w:val="0078419D"/>
    <w:rsid w:val="007A7C36"/>
    <w:rsid w:val="007C0B69"/>
    <w:rsid w:val="007D1EC6"/>
    <w:rsid w:val="00814290"/>
    <w:rsid w:val="00852783"/>
    <w:rsid w:val="00857623"/>
    <w:rsid w:val="008B5CBB"/>
    <w:rsid w:val="008C1FCE"/>
    <w:rsid w:val="008E4A2F"/>
    <w:rsid w:val="008F1C7C"/>
    <w:rsid w:val="008F3BAE"/>
    <w:rsid w:val="009225E7"/>
    <w:rsid w:val="0092624D"/>
    <w:rsid w:val="009652FB"/>
    <w:rsid w:val="0096656C"/>
    <w:rsid w:val="0099460F"/>
    <w:rsid w:val="009D2BFD"/>
    <w:rsid w:val="00A03086"/>
    <w:rsid w:val="00A24EF3"/>
    <w:rsid w:val="00A73EE9"/>
    <w:rsid w:val="00A8757F"/>
    <w:rsid w:val="00AC4FFF"/>
    <w:rsid w:val="00AC736D"/>
    <w:rsid w:val="00AF31D4"/>
    <w:rsid w:val="00B0363C"/>
    <w:rsid w:val="00B05695"/>
    <w:rsid w:val="00B1249C"/>
    <w:rsid w:val="00B13BA0"/>
    <w:rsid w:val="00B22013"/>
    <w:rsid w:val="00B44576"/>
    <w:rsid w:val="00B7098A"/>
    <w:rsid w:val="00B7420E"/>
    <w:rsid w:val="00BA2832"/>
    <w:rsid w:val="00BB176C"/>
    <w:rsid w:val="00BB335F"/>
    <w:rsid w:val="00C06A94"/>
    <w:rsid w:val="00C549DD"/>
    <w:rsid w:val="00C669C1"/>
    <w:rsid w:val="00C6787B"/>
    <w:rsid w:val="00C92401"/>
    <w:rsid w:val="00CA228A"/>
    <w:rsid w:val="00CA298A"/>
    <w:rsid w:val="00CC09F4"/>
    <w:rsid w:val="00D23961"/>
    <w:rsid w:val="00D444DF"/>
    <w:rsid w:val="00D93B66"/>
    <w:rsid w:val="00D967CA"/>
    <w:rsid w:val="00DA521E"/>
    <w:rsid w:val="00DC0288"/>
    <w:rsid w:val="00DC1DD4"/>
    <w:rsid w:val="00DC628D"/>
    <w:rsid w:val="00DD01F4"/>
    <w:rsid w:val="00E10111"/>
    <w:rsid w:val="00E32F62"/>
    <w:rsid w:val="00E340C8"/>
    <w:rsid w:val="00E45B45"/>
    <w:rsid w:val="00E572E9"/>
    <w:rsid w:val="00EB282A"/>
    <w:rsid w:val="00F3048E"/>
    <w:rsid w:val="00FD7AF1"/>
    <w:rsid w:val="00FF0D70"/>
    <w:rsid w:val="01866DAA"/>
    <w:rsid w:val="01C16C7D"/>
    <w:rsid w:val="01DF5C17"/>
    <w:rsid w:val="01E5045E"/>
    <w:rsid w:val="022950E4"/>
    <w:rsid w:val="022D7E07"/>
    <w:rsid w:val="025D4D8E"/>
    <w:rsid w:val="028962E8"/>
    <w:rsid w:val="028F0B2A"/>
    <w:rsid w:val="02B30106"/>
    <w:rsid w:val="047B4385"/>
    <w:rsid w:val="048E038F"/>
    <w:rsid w:val="049C6CCA"/>
    <w:rsid w:val="04A25A4B"/>
    <w:rsid w:val="04DB6CC0"/>
    <w:rsid w:val="053C7026"/>
    <w:rsid w:val="053E782F"/>
    <w:rsid w:val="055D477E"/>
    <w:rsid w:val="05924D4E"/>
    <w:rsid w:val="05EA33BB"/>
    <w:rsid w:val="062D1B10"/>
    <w:rsid w:val="06562220"/>
    <w:rsid w:val="06BA630B"/>
    <w:rsid w:val="06F923DE"/>
    <w:rsid w:val="08065CA2"/>
    <w:rsid w:val="0870581B"/>
    <w:rsid w:val="08F15543"/>
    <w:rsid w:val="09711AC6"/>
    <w:rsid w:val="0A287A2F"/>
    <w:rsid w:val="0B4B59FC"/>
    <w:rsid w:val="0BA7434E"/>
    <w:rsid w:val="0C6910B8"/>
    <w:rsid w:val="0C6A12C4"/>
    <w:rsid w:val="0CE045F1"/>
    <w:rsid w:val="0DC53972"/>
    <w:rsid w:val="0DF15AD6"/>
    <w:rsid w:val="0E1011BB"/>
    <w:rsid w:val="0E435C84"/>
    <w:rsid w:val="0E7D2A40"/>
    <w:rsid w:val="0EA44D12"/>
    <w:rsid w:val="0EA5380E"/>
    <w:rsid w:val="0ECB05D0"/>
    <w:rsid w:val="0F313946"/>
    <w:rsid w:val="108D06A1"/>
    <w:rsid w:val="10ED26E2"/>
    <w:rsid w:val="10ED3781"/>
    <w:rsid w:val="123F2A04"/>
    <w:rsid w:val="131D111D"/>
    <w:rsid w:val="13EA153F"/>
    <w:rsid w:val="140964B3"/>
    <w:rsid w:val="143108B8"/>
    <w:rsid w:val="14991AA1"/>
    <w:rsid w:val="150030E7"/>
    <w:rsid w:val="150B6886"/>
    <w:rsid w:val="155309AD"/>
    <w:rsid w:val="15601ADD"/>
    <w:rsid w:val="15BE2DC4"/>
    <w:rsid w:val="16210154"/>
    <w:rsid w:val="164561E0"/>
    <w:rsid w:val="168A51BB"/>
    <w:rsid w:val="172702FF"/>
    <w:rsid w:val="178205E0"/>
    <w:rsid w:val="18027B12"/>
    <w:rsid w:val="18211189"/>
    <w:rsid w:val="18751E15"/>
    <w:rsid w:val="19192734"/>
    <w:rsid w:val="196D36B1"/>
    <w:rsid w:val="1A6B08A1"/>
    <w:rsid w:val="1B033448"/>
    <w:rsid w:val="1B2B18CA"/>
    <w:rsid w:val="1CC330A0"/>
    <w:rsid w:val="1D5D7EE4"/>
    <w:rsid w:val="1DA66406"/>
    <w:rsid w:val="1DA8115B"/>
    <w:rsid w:val="1DD86DB7"/>
    <w:rsid w:val="1DFD50C3"/>
    <w:rsid w:val="1EF76362"/>
    <w:rsid w:val="1F0D5E20"/>
    <w:rsid w:val="1F8A592A"/>
    <w:rsid w:val="200120AD"/>
    <w:rsid w:val="2046043B"/>
    <w:rsid w:val="212E5E1B"/>
    <w:rsid w:val="212F4508"/>
    <w:rsid w:val="21A1388F"/>
    <w:rsid w:val="2282560A"/>
    <w:rsid w:val="22A30143"/>
    <w:rsid w:val="242679F6"/>
    <w:rsid w:val="2578280D"/>
    <w:rsid w:val="26EB6D67"/>
    <w:rsid w:val="27247AA4"/>
    <w:rsid w:val="27321ED2"/>
    <w:rsid w:val="2809621D"/>
    <w:rsid w:val="28FE074F"/>
    <w:rsid w:val="29003BF9"/>
    <w:rsid w:val="290A5BF3"/>
    <w:rsid w:val="29C62F6D"/>
    <w:rsid w:val="29DA716A"/>
    <w:rsid w:val="29F86F3F"/>
    <w:rsid w:val="2A437759"/>
    <w:rsid w:val="2A4A7B78"/>
    <w:rsid w:val="2A5F660A"/>
    <w:rsid w:val="2A697EC4"/>
    <w:rsid w:val="2B526801"/>
    <w:rsid w:val="2D2D2A43"/>
    <w:rsid w:val="2D6055AE"/>
    <w:rsid w:val="2DFD02A4"/>
    <w:rsid w:val="2E075D2E"/>
    <w:rsid w:val="2F42782E"/>
    <w:rsid w:val="2FC810BC"/>
    <w:rsid w:val="300D09E3"/>
    <w:rsid w:val="30141283"/>
    <w:rsid w:val="30BE3E6B"/>
    <w:rsid w:val="30D84FD5"/>
    <w:rsid w:val="317C04DD"/>
    <w:rsid w:val="318178A1"/>
    <w:rsid w:val="318407FC"/>
    <w:rsid w:val="326C53DC"/>
    <w:rsid w:val="32B819E9"/>
    <w:rsid w:val="32D4573D"/>
    <w:rsid w:val="33066939"/>
    <w:rsid w:val="335E15E2"/>
    <w:rsid w:val="33AB32FB"/>
    <w:rsid w:val="348A4C09"/>
    <w:rsid w:val="357065AB"/>
    <w:rsid w:val="36863996"/>
    <w:rsid w:val="36C070BE"/>
    <w:rsid w:val="36D12D52"/>
    <w:rsid w:val="37186876"/>
    <w:rsid w:val="383E1CE0"/>
    <w:rsid w:val="386B060A"/>
    <w:rsid w:val="38B844F1"/>
    <w:rsid w:val="39965D50"/>
    <w:rsid w:val="3A4A4251"/>
    <w:rsid w:val="3A5A3A25"/>
    <w:rsid w:val="3AE07D2F"/>
    <w:rsid w:val="3B2319C9"/>
    <w:rsid w:val="3BE4731F"/>
    <w:rsid w:val="3C6442F7"/>
    <w:rsid w:val="3CAD7159"/>
    <w:rsid w:val="3CB04770"/>
    <w:rsid w:val="3DF0468D"/>
    <w:rsid w:val="3E193B78"/>
    <w:rsid w:val="3E1A076E"/>
    <w:rsid w:val="3E4F4FB5"/>
    <w:rsid w:val="3E983A30"/>
    <w:rsid w:val="3FC90A6B"/>
    <w:rsid w:val="404F2E24"/>
    <w:rsid w:val="40F66054"/>
    <w:rsid w:val="41203134"/>
    <w:rsid w:val="412B77C6"/>
    <w:rsid w:val="413F2A69"/>
    <w:rsid w:val="42765DC6"/>
    <w:rsid w:val="4280439A"/>
    <w:rsid w:val="42B074C5"/>
    <w:rsid w:val="42BE5C78"/>
    <w:rsid w:val="42C2169C"/>
    <w:rsid w:val="42EE57E8"/>
    <w:rsid w:val="434C6B34"/>
    <w:rsid w:val="43D9531B"/>
    <w:rsid w:val="44C85ABB"/>
    <w:rsid w:val="44E0550A"/>
    <w:rsid w:val="452D1C13"/>
    <w:rsid w:val="45394F96"/>
    <w:rsid w:val="456221EB"/>
    <w:rsid w:val="45E91BD0"/>
    <w:rsid w:val="45F85EE7"/>
    <w:rsid w:val="47C75837"/>
    <w:rsid w:val="484D6D2D"/>
    <w:rsid w:val="486C415A"/>
    <w:rsid w:val="489A7ABF"/>
    <w:rsid w:val="49CE4939"/>
    <w:rsid w:val="4A422D30"/>
    <w:rsid w:val="4A7457A6"/>
    <w:rsid w:val="4A7864D6"/>
    <w:rsid w:val="4BC3024C"/>
    <w:rsid w:val="4CAE62E5"/>
    <w:rsid w:val="4CBB4731"/>
    <w:rsid w:val="4D435A8E"/>
    <w:rsid w:val="4E104E8E"/>
    <w:rsid w:val="4E8512F8"/>
    <w:rsid w:val="4F350175"/>
    <w:rsid w:val="4F781DD8"/>
    <w:rsid w:val="4F8F6DF3"/>
    <w:rsid w:val="4F9B4428"/>
    <w:rsid w:val="4FFC2ABD"/>
    <w:rsid w:val="503F68C0"/>
    <w:rsid w:val="50FD53FA"/>
    <w:rsid w:val="51317A86"/>
    <w:rsid w:val="516D13FB"/>
    <w:rsid w:val="52927709"/>
    <w:rsid w:val="53000916"/>
    <w:rsid w:val="53550E6D"/>
    <w:rsid w:val="541F7A3F"/>
    <w:rsid w:val="54B81BBC"/>
    <w:rsid w:val="54DC15E4"/>
    <w:rsid w:val="55265EB5"/>
    <w:rsid w:val="561A2BBE"/>
    <w:rsid w:val="582961E1"/>
    <w:rsid w:val="583D4954"/>
    <w:rsid w:val="5874253B"/>
    <w:rsid w:val="59454106"/>
    <w:rsid w:val="5B266CFF"/>
    <w:rsid w:val="5B440AC0"/>
    <w:rsid w:val="5B7149A1"/>
    <w:rsid w:val="5B731973"/>
    <w:rsid w:val="5B9444F1"/>
    <w:rsid w:val="5B9D5950"/>
    <w:rsid w:val="5C225F61"/>
    <w:rsid w:val="5CB70498"/>
    <w:rsid w:val="5CBF5ED1"/>
    <w:rsid w:val="5EA66EA0"/>
    <w:rsid w:val="5F670EDB"/>
    <w:rsid w:val="5F831D93"/>
    <w:rsid w:val="5F8403D9"/>
    <w:rsid w:val="5FAB4361"/>
    <w:rsid w:val="5FEF619A"/>
    <w:rsid w:val="60820F83"/>
    <w:rsid w:val="629B5CED"/>
    <w:rsid w:val="63744429"/>
    <w:rsid w:val="63C5780E"/>
    <w:rsid w:val="64A31301"/>
    <w:rsid w:val="653B28D3"/>
    <w:rsid w:val="657B560E"/>
    <w:rsid w:val="6593581A"/>
    <w:rsid w:val="65B0773B"/>
    <w:rsid w:val="65C67F91"/>
    <w:rsid w:val="65E40276"/>
    <w:rsid w:val="671051B0"/>
    <w:rsid w:val="67144847"/>
    <w:rsid w:val="67420A99"/>
    <w:rsid w:val="681A4795"/>
    <w:rsid w:val="686068DC"/>
    <w:rsid w:val="692237F4"/>
    <w:rsid w:val="693D29D1"/>
    <w:rsid w:val="6A1E2F4B"/>
    <w:rsid w:val="6AD77D38"/>
    <w:rsid w:val="6AF1526E"/>
    <w:rsid w:val="6B421C98"/>
    <w:rsid w:val="6BA679FE"/>
    <w:rsid w:val="6C5E38CA"/>
    <w:rsid w:val="6C615B48"/>
    <w:rsid w:val="6C8D7180"/>
    <w:rsid w:val="6CE87549"/>
    <w:rsid w:val="6D416925"/>
    <w:rsid w:val="6D8722F0"/>
    <w:rsid w:val="6DB540D9"/>
    <w:rsid w:val="6E0205E6"/>
    <w:rsid w:val="6E5556F8"/>
    <w:rsid w:val="6E786A2E"/>
    <w:rsid w:val="6E9935FE"/>
    <w:rsid w:val="6F8027DE"/>
    <w:rsid w:val="7037048A"/>
    <w:rsid w:val="703F458F"/>
    <w:rsid w:val="7055204A"/>
    <w:rsid w:val="706B0D30"/>
    <w:rsid w:val="71CB0329"/>
    <w:rsid w:val="71CD37A0"/>
    <w:rsid w:val="7269038D"/>
    <w:rsid w:val="73E3171A"/>
    <w:rsid w:val="7428537F"/>
    <w:rsid w:val="7444184C"/>
    <w:rsid w:val="749A53AC"/>
    <w:rsid w:val="74C23A26"/>
    <w:rsid w:val="74E34023"/>
    <w:rsid w:val="7511173F"/>
    <w:rsid w:val="7539620C"/>
    <w:rsid w:val="755357EB"/>
    <w:rsid w:val="755C3532"/>
    <w:rsid w:val="75651E71"/>
    <w:rsid w:val="75A27F2B"/>
    <w:rsid w:val="75CA4B9D"/>
    <w:rsid w:val="76442BF5"/>
    <w:rsid w:val="77305341"/>
    <w:rsid w:val="778A09CA"/>
    <w:rsid w:val="77D672A8"/>
    <w:rsid w:val="78C729F5"/>
    <w:rsid w:val="78EE6CD3"/>
    <w:rsid w:val="796824D4"/>
    <w:rsid w:val="796C21B2"/>
    <w:rsid w:val="79A67A1D"/>
    <w:rsid w:val="7A3D4486"/>
    <w:rsid w:val="7A756E44"/>
    <w:rsid w:val="7BD26E2C"/>
    <w:rsid w:val="7C4F533F"/>
    <w:rsid w:val="7D4902BE"/>
    <w:rsid w:val="7D8432AA"/>
    <w:rsid w:val="7DE117E0"/>
    <w:rsid w:val="7EE747B5"/>
    <w:rsid w:val="7F885B55"/>
    <w:rsid w:val="7F9561E7"/>
    <w:rsid w:val="7FA30E17"/>
    <w:rsid w:val="7FDF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A1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60A14"/>
    <w:pPr>
      <w:ind w:leftChars="2500" w:left="100"/>
    </w:pPr>
  </w:style>
  <w:style w:type="paragraph" w:styleId="a4">
    <w:name w:val="Balloon Text"/>
    <w:basedOn w:val="a"/>
    <w:link w:val="Char0"/>
    <w:qFormat/>
    <w:rsid w:val="00560A14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5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5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60A1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sid w:val="00560A14"/>
    <w:rPr>
      <w:b/>
      <w:bCs/>
    </w:rPr>
  </w:style>
  <w:style w:type="character" w:styleId="a9">
    <w:name w:val="page number"/>
    <w:basedOn w:val="a0"/>
    <w:qFormat/>
    <w:rsid w:val="00560A14"/>
  </w:style>
  <w:style w:type="character" w:customStyle="1" w:styleId="Char2">
    <w:name w:val="页眉 Char"/>
    <w:basedOn w:val="a0"/>
    <w:link w:val="a6"/>
    <w:qFormat/>
    <w:rsid w:val="00560A14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560A14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560A14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560A14"/>
    <w:rPr>
      <w:kern w:val="2"/>
      <w:sz w:val="21"/>
      <w:szCs w:val="24"/>
    </w:rPr>
  </w:style>
  <w:style w:type="character" w:customStyle="1" w:styleId="3">
    <w:name w:val="正文文本 (3)"/>
    <w:basedOn w:val="a0"/>
    <w:qFormat/>
    <w:rsid w:val="00560A14"/>
    <w:rPr>
      <w:rFonts w:ascii="宋体" w:eastAsia="宋体" w:hAnsi="宋体" w:cs="宋体"/>
      <w:sz w:val="44"/>
      <w:szCs w:val="44"/>
      <w:u w:val="none"/>
    </w:rPr>
  </w:style>
  <w:style w:type="paragraph" w:styleId="aa">
    <w:name w:val="List Paragraph"/>
    <w:basedOn w:val="a"/>
    <w:uiPriority w:val="99"/>
    <w:qFormat/>
    <w:rsid w:val="00560A14"/>
    <w:pPr>
      <w:ind w:firstLineChars="200" w:firstLine="420"/>
    </w:pPr>
  </w:style>
  <w:style w:type="paragraph" w:customStyle="1" w:styleId="Default">
    <w:name w:val="Default"/>
    <w:uiPriority w:val="99"/>
    <w:unhideWhenUsed/>
    <w:qFormat/>
    <w:rsid w:val="00560A14"/>
    <w:pPr>
      <w:widowControl w:val="0"/>
      <w:autoSpaceDE w:val="0"/>
      <w:autoSpaceDN w:val="0"/>
      <w:adjustRightInd w:val="0"/>
    </w:pPr>
    <w:rPr>
      <w:rFonts w:ascii="方正黑体_GBK" w:eastAsia="方正黑体_GBK" w:hAnsi="Calibri" w:hint="eastAsia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楚云龙</cp:lastModifiedBy>
  <cp:revision>24</cp:revision>
  <cp:lastPrinted>2022-09-07T04:17:00Z</cp:lastPrinted>
  <dcterms:created xsi:type="dcterms:W3CDTF">2019-04-24T02:11:00Z</dcterms:created>
  <dcterms:modified xsi:type="dcterms:W3CDTF">2022-09-07T08:07:00Z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FAAC212EFDC449C7BAA34882019D65E2</vt:lpwstr>
  </property>
</Properties>
</file>